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B4E4" w14:textId="4030D902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B17505">
        <w:rPr>
          <w:b/>
          <w:bCs/>
          <w:color w:val="FF0000"/>
          <w:sz w:val="42"/>
          <w:szCs w:val="42"/>
        </w:rPr>
        <w:t>3</w:t>
      </w:r>
      <w:r w:rsidR="00D12559">
        <w:rPr>
          <w:b/>
          <w:bCs/>
          <w:color w:val="FF0000"/>
          <w:sz w:val="42"/>
          <w:szCs w:val="42"/>
        </w:rPr>
        <w:t>5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894DBA">
        <w:rPr>
          <w:b/>
          <w:bCs/>
          <w:color w:val="FF0000"/>
          <w:sz w:val="42"/>
          <w:szCs w:val="42"/>
        </w:rPr>
        <w:t>3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894DBA">
        <w:rPr>
          <w:b/>
          <w:bCs/>
          <w:color w:val="FF0000"/>
          <w:sz w:val="42"/>
          <w:szCs w:val="42"/>
        </w:rPr>
        <w:t>4</w:t>
      </w:r>
    </w:p>
    <w:p w14:paraId="001A6558" w14:textId="296A09D9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D12559">
        <w:rPr>
          <w:b/>
          <w:bCs/>
          <w:color w:val="0000FF"/>
          <w:sz w:val="44"/>
          <w:szCs w:val="44"/>
        </w:rPr>
        <w:t>20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B17505">
        <w:rPr>
          <w:b/>
          <w:bCs/>
          <w:color w:val="0000FF"/>
          <w:sz w:val="44"/>
          <w:szCs w:val="44"/>
        </w:rPr>
        <w:t>5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  <w:r w:rsidR="00B55294" w:rsidRPr="00B55294">
        <w:rPr>
          <w:b/>
          <w:bCs/>
          <w:color w:val="0000FF"/>
          <w:sz w:val="44"/>
          <w:szCs w:val="44"/>
        </w:rPr>
        <w:t xml:space="preserve"> ĐẾN </w:t>
      </w:r>
      <w:r w:rsidR="00D12559">
        <w:rPr>
          <w:b/>
          <w:bCs/>
          <w:color w:val="0000FF"/>
          <w:sz w:val="44"/>
          <w:szCs w:val="44"/>
        </w:rPr>
        <w:t>24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B17505">
        <w:rPr>
          <w:b/>
          <w:bCs/>
          <w:color w:val="0000FF"/>
          <w:sz w:val="44"/>
          <w:szCs w:val="44"/>
        </w:rPr>
        <w:t>5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0AE34512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1EED264E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85"/>
        <w:gridCol w:w="2387"/>
        <w:gridCol w:w="1582"/>
        <w:gridCol w:w="1984"/>
        <w:gridCol w:w="1843"/>
      </w:tblGrid>
      <w:tr w:rsidR="006E64E8" w:rsidRPr="008D659D" w14:paraId="112C4656" w14:textId="77777777" w:rsidTr="00B01ED8">
        <w:trPr>
          <w:trHeight w:val="1046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85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387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582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3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D12559" w:rsidRPr="002C67D4" w14:paraId="789A44F4" w14:textId="77777777" w:rsidTr="00B01ED8">
        <w:trPr>
          <w:trHeight w:val="1425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D12559" w:rsidRPr="008D659D" w:rsidRDefault="00D12559" w:rsidP="00D12559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85" w:type="dxa"/>
            <w:shd w:val="clear" w:color="auto" w:fill="A7FFD3"/>
            <w:vAlign w:val="center"/>
          </w:tcPr>
          <w:p w14:paraId="28F03445" w14:textId="2F75E0A4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Thịt kho trứng cút</w:t>
            </w:r>
          </w:p>
        </w:tc>
        <w:tc>
          <w:tcPr>
            <w:tcW w:w="2387" w:type="dxa"/>
            <w:shd w:val="clear" w:color="auto" w:fill="A7FFD3"/>
            <w:vAlign w:val="center"/>
          </w:tcPr>
          <w:p w14:paraId="2211FAAF" w14:textId="6C667ADB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Canh khoai mỡ khoai lang nấu thịt</w:t>
            </w:r>
          </w:p>
        </w:tc>
        <w:tc>
          <w:tcPr>
            <w:tcW w:w="1582" w:type="dxa"/>
            <w:shd w:val="clear" w:color="auto" w:fill="A7FFD3"/>
            <w:vAlign w:val="center"/>
          </w:tcPr>
          <w:p w14:paraId="26CAC738" w14:textId="10519921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Cải ngọt xào thịt heo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4C49794C" w14:textId="4270AB65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Đu đủ</w:t>
            </w:r>
          </w:p>
        </w:tc>
        <w:tc>
          <w:tcPr>
            <w:tcW w:w="1843" w:type="dxa"/>
            <w:shd w:val="clear" w:color="auto" w:fill="A7FFD3"/>
            <w:vAlign w:val="center"/>
          </w:tcPr>
          <w:p w14:paraId="39BF3D2A" w14:textId="0B6B8AEF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Bún mọc</w:t>
            </w:r>
          </w:p>
        </w:tc>
      </w:tr>
      <w:tr w:rsidR="00D12559" w:rsidRPr="002C67D4" w14:paraId="2B7268DF" w14:textId="77777777" w:rsidTr="00C47E90">
        <w:trPr>
          <w:trHeight w:val="1161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D12559" w:rsidRPr="008D659D" w:rsidRDefault="00D12559" w:rsidP="00D12559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85" w:type="dxa"/>
            <w:shd w:val="clear" w:color="auto" w:fill="E4C9FF"/>
            <w:vAlign w:val="center"/>
          </w:tcPr>
          <w:p w14:paraId="51D8A962" w14:textId="0042F96D" w:rsidR="00D12559" w:rsidRPr="00D12559" w:rsidRDefault="00D12559" w:rsidP="00D12559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D12559">
              <w:rPr>
                <w:color w:val="0000FF"/>
                <w:sz w:val="28"/>
                <w:szCs w:val="28"/>
              </w:rPr>
              <w:t>Cá diêu hồng sốt thơm</w:t>
            </w:r>
          </w:p>
        </w:tc>
        <w:tc>
          <w:tcPr>
            <w:tcW w:w="2387" w:type="dxa"/>
            <w:shd w:val="clear" w:color="auto" w:fill="E4C9FF"/>
            <w:vAlign w:val="center"/>
          </w:tcPr>
          <w:p w14:paraId="7FE6F93A" w14:textId="31E66A5F" w:rsidR="00D12559" w:rsidRPr="00D12559" w:rsidRDefault="00D12559" w:rsidP="00D12559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D12559">
              <w:rPr>
                <w:color w:val="0000FF"/>
                <w:sz w:val="28"/>
                <w:szCs w:val="28"/>
              </w:rPr>
              <w:t>Canh bí xanh rau dền nấu thịt</w:t>
            </w:r>
          </w:p>
        </w:tc>
        <w:tc>
          <w:tcPr>
            <w:tcW w:w="1582" w:type="dxa"/>
            <w:shd w:val="clear" w:color="auto" w:fill="E4C9FF"/>
            <w:vAlign w:val="center"/>
          </w:tcPr>
          <w:p w14:paraId="5AF42419" w14:textId="54D17ADF" w:rsidR="00D12559" w:rsidRPr="00D12559" w:rsidRDefault="00D12559" w:rsidP="00D12559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D12559">
              <w:rPr>
                <w:color w:val="0000FF"/>
                <w:sz w:val="28"/>
                <w:szCs w:val="28"/>
              </w:rPr>
              <w:t>Cải thìa nấm rơm xào thịt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6319C100" w14:textId="22145309" w:rsidR="00D12559" w:rsidRPr="00D12559" w:rsidRDefault="00D12559" w:rsidP="00D12559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D12559">
              <w:rPr>
                <w:color w:val="0000FF"/>
                <w:sz w:val="28"/>
                <w:szCs w:val="28"/>
              </w:rPr>
              <w:t>Thanh long</w:t>
            </w:r>
          </w:p>
        </w:tc>
        <w:tc>
          <w:tcPr>
            <w:tcW w:w="1843" w:type="dxa"/>
            <w:shd w:val="clear" w:color="auto" w:fill="E4C9FF"/>
            <w:vAlign w:val="center"/>
          </w:tcPr>
          <w:p w14:paraId="6E0E08BF" w14:textId="3A77FC50" w:rsidR="00D12559" w:rsidRPr="00D12559" w:rsidRDefault="00D12559" w:rsidP="00D12559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D12559">
              <w:rPr>
                <w:color w:val="0000FF"/>
                <w:sz w:val="28"/>
                <w:szCs w:val="28"/>
              </w:rPr>
              <w:t>Sữa</w:t>
            </w:r>
          </w:p>
        </w:tc>
      </w:tr>
      <w:tr w:rsidR="00D12559" w:rsidRPr="002C67D4" w14:paraId="1CBA1A7D" w14:textId="77777777" w:rsidTr="00B01ED8">
        <w:trPr>
          <w:trHeight w:val="1329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D12559" w:rsidRPr="00A30D3D" w:rsidRDefault="00D12559" w:rsidP="00D12559">
            <w:pPr>
              <w:jc w:val="center"/>
              <w:rPr>
                <w:rFonts w:cs="Times New Roman"/>
                <w:color w:val="009900"/>
                <w:sz w:val="32"/>
                <w:szCs w:val="32"/>
              </w:rPr>
            </w:pPr>
            <w:r w:rsidRPr="00A30D3D">
              <w:rPr>
                <w:rFonts w:cs="Times New Roman"/>
                <w:color w:val="009900"/>
                <w:sz w:val="32"/>
                <w:szCs w:val="32"/>
              </w:rPr>
              <w:t>TƯ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271A1F1" w14:textId="208B3F7A" w:rsidR="00D12559" w:rsidRPr="00D12559" w:rsidRDefault="00D12559" w:rsidP="00D12559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D12559">
              <w:rPr>
                <w:color w:val="00B050"/>
                <w:sz w:val="28"/>
                <w:szCs w:val="28"/>
              </w:rPr>
              <w:t>Thịt bò hầm đậu trắng</w:t>
            </w:r>
          </w:p>
        </w:tc>
        <w:tc>
          <w:tcPr>
            <w:tcW w:w="2387" w:type="dxa"/>
            <w:shd w:val="clear" w:color="auto" w:fill="F7CAAC" w:themeFill="accent2" w:themeFillTint="66"/>
            <w:vAlign w:val="center"/>
          </w:tcPr>
          <w:p w14:paraId="2C5E53A6" w14:textId="6A9A28E0" w:rsidR="00D12559" w:rsidRPr="00D12559" w:rsidRDefault="00D12559" w:rsidP="00D12559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D12559">
              <w:rPr>
                <w:color w:val="00B050"/>
                <w:sz w:val="28"/>
                <w:szCs w:val="28"/>
              </w:rPr>
              <w:t xml:space="preserve">Canh cải bó xôi nấu thịt </w:t>
            </w:r>
          </w:p>
        </w:tc>
        <w:tc>
          <w:tcPr>
            <w:tcW w:w="1582" w:type="dxa"/>
            <w:shd w:val="clear" w:color="auto" w:fill="F7CAAC" w:themeFill="accent2" w:themeFillTint="66"/>
            <w:vAlign w:val="center"/>
          </w:tcPr>
          <w:p w14:paraId="39BBE185" w14:textId="3AC12701" w:rsidR="00D12559" w:rsidRPr="00D12559" w:rsidRDefault="00D12559" w:rsidP="00D12559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D12559">
              <w:rPr>
                <w:color w:val="00B050"/>
                <w:sz w:val="28"/>
                <w:szCs w:val="28"/>
              </w:rPr>
              <w:t>Đậu co ve cà rốt xào thịt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77C77977" w14:textId="3131DC36" w:rsidR="00D12559" w:rsidRPr="00D12559" w:rsidRDefault="00D12559" w:rsidP="00D12559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D12559">
              <w:rPr>
                <w:color w:val="00B050"/>
                <w:sz w:val="28"/>
                <w:szCs w:val="28"/>
              </w:rPr>
              <w:t>Chuối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3A8BB561" w14:textId="1E57229B" w:rsidR="00D12559" w:rsidRPr="00D12559" w:rsidRDefault="00D12559" w:rsidP="00D12559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D12559">
              <w:rPr>
                <w:color w:val="00B050"/>
                <w:sz w:val="28"/>
                <w:szCs w:val="28"/>
              </w:rPr>
              <w:t>Cháo thịt</w:t>
            </w:r>
          </w:p>
        </w:tc>
      </w:tr>
      <w:tr w:rsidR="00D12559" w:rsidRPr="002C67D4" w14:paraId="6744EC44" w14:textId="77777777" w:rsidTr="00C47E90">
        <w:trPr>
          <w:trHeight w:val="1212"/>
        </w:trPr>
        <w:tc>
          <w:tcPr>
            <w:tcW w:w="1276" w:type="dxa"/>
            <w:shd w:val="clear" w:color="auto" w:fill="BFEAF3"/>
            <w:vAlign w:val="center"/>
          </w:tcPr>
          <w:p w14:paraId="73ED9DA1" w14:textId="40772414" w:rsidR="00D12559" w:rsidRPr="00A30D3D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A30D3D">
              <w:rPr>
                <w:rFonts w:cs="Times New Roman"/>
                <w:color w:val="C45911" w:themeColor="accent2" w:themeShade="BF"/>
                <w:sz w:val="32"/>
                <w:szCs w:val="32"/>
              </w:rPr>
              <w:t>NĂM</w:t>
            </w:r>
          </w:p>
        </w:tc>
        <w:tc>
          <w:tcPr>
            <w:tcW w:w="1985" w:type="dxa"/>
            <w:shd w:val="clear" w:color="auto" w:fill="BFEAF3"/>
            <w:vAlign w:val="center"/>
          </w:tcPr>
          <w:p w14:paraId="7DC51768" w14:textId="5170D59D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Đậu hũ thịt kho nấm</w:t>
            </w:r>
          </w:p>
        </w:tc>
        <w:tc>
          <w:tcPr>
            <w:tcW w:w="2387" w:type="dxa"/>
            <w:shd w:val="clear" w:color="auto" w:fill="BFEAF3"/>
            <w:vAlign w:val="center"/>
          </w:tcPr>
          <w:p w14:paraId="0D1FDC9B" w14:textId="0724640F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Canh chua rau muống giá nấu thịt</w:t>
            </w:r>
          </w:p>
        </w:tc>
        <w:tc>
          <w:tcPr>
            <w:tcW w:w="1582" w:type="dxa"/>
            <w:shd w:val="clear" w:color="auto" w:fill="BFEAF3"/>
            <w:vAlign w:val="center"/>
          </w:tcPr>
          <w:p w14:paraId="1A5EE879" w14:textId="3EC82E8F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Su su xào tôm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46092C58" w14:textId="766D277B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Mận</w:t>
            </w:r>
          </w:p>
        </w:tc>
        <w:tc>
          <w:tcPr>
            <w:tcW w:w="1843" w:type="dxa"/>
            <w:shd w:val="clear" w:color="auto" w:fill="BFEAF3"/>
            <w:vAlign w:val="center"/>
          </w:tcPr>
          <w:p w14:paraId="68F70342" w14:textId="47FF8725" w:rsidR="00D12559" w:rsidRPr="00D12559" w:rsidRDefault="00D12559" w:rsidP="00D12559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D12559">
              <w:rPr>
                <w:color w:val="C45911" w:themeColor="accent2" w:themeShade="BF"/>
                <w:sz w:val="28"/>
                <w:szCs w:val="28"/>
              </w:rPr>
              <w:t>Xôi mặn</w:t>
            </w:r>
          </w:p>
        </w:tc>
      </w:tr>
      <w:tr w:rsidR="00D12559" w:rsidRPr="00A70971" w14:paraId="6EB79803" w14:textId="77777777" w:rsidTr="00C47E90">
        <w:trPr>
          <w:trHeight w:val="1116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D12559" w:rsidRPr="00A30D3D" w:rsidRDefault="00D12559" w:rsidP="00D12559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A30D3D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1985" w:type="dxa"/>
            <w:shd w:val="clear" w:color="auto" w:fill="CC99FF"/>
            <w:vAlign w:val="center"/>
          </w:tcPr>
          <w:p w14:paraId="5F4E3F78" w14:textId="15355321" w:rsidR="00D12559" w:rsidRPr="00D12559" w:rsidRDefault="00D12559" w:rsidP="00D12559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12559">
              <w:rPr>
                <w:color w:val="FF0000"/>
                <w:sz w:val="28"/>
                <w:szCs w:val="28"/>
              </w:rPr>
              <w:t>Cơm chiên dương châu</w:t>
            </w:r>
          </w:p>
        </w:tc>
        <w:tc>
          <w:tcPr>
            <w:tcW w:w="2387" w:type="dxa"/>
            <w:shd w:val="clear" w:color="auto" w:fill="CC99FF"/>
            <w:vAlign w:val="center"/>
          </w:tcPr>
          <w:p w14:paraId="57E5D534" w14:textId="03DF83BD" w:rsidR="00D12559" w:rsidRPr="00D12559" w:rsidRDefault="00D12559" w:rsidP="00D12559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12559">
              <w:rPr>
                <w:color w:val="FF0000"/>
                <w:sz w:val="28"/>
                <w:szCs w:val="28"/>
              </w:rPr>
              <w:t>Canh cà chua nấm kim châm nấu thịt</w:t>
            </w:r>
          </w:p>
        </w:tc>
        <w:tc>
          <w:tcPr>
            <w:tcW w:w="1582" w:type="dxa"/>
            <w:shd w:val="clear" w:color="auto" w:fill="CC99FF"/>
            <w:vAlign w:val="center"/>
          </w:tcPr>
          <w:p w14:paraId="27311A56" w14:textId="5BA4B2CA" w:rsidR="00D12559" w:rsidRPr="00D12559" w:rsidRDefault="00D12559" w:rsidP="00D12559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1255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21CC250B" w14:textId="3D019FA0" w:rsidR="00D12559" w:rsidRPr="00D12559" w:rsidRDefault="00D12559" w:rsidP="00D12559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12559">
              <w:rPr>
                <w:color w:val="FF0000"/>
                <w:sz w:val="28"/>
                <w:szCs w:val="28"/>
              </w:rPr>
              <w:t>Yaourt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2FB5DBA2" w14:textId="284576A3" w:rsidR="00D12559" w:rsidRPr="00D12559" w:rsidRDefault="00D12559" w:rsidP="00D12559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12559">
              <w:rPr>
                <w:color w:val="FF0000"/>
                <w:sz w:val="28"/>
                <w:szCs w:val="28"/>
              </w:rPr>
              <w:t>Bánh pizza</w:t>
            </w:r>
          </w:p>
        </w:tc>
      </w:tr>
    </w:tbl>
    <w:p w14:paraId="4DADEC7D" w14:textId="64EF4B5C" w:rsidR="00B55294" w:rsidRDefault="00B55294"/>
    <w:p w14:paraId="13578099" w14:textId="77777777" w:rsidR="00D12559" w:rsidRDefault="00D12559"/>
    <w:p w14:paraId="58F53A6B" w14:textId="77777777" w:rsidR="0069498A" w:rsidRDefault="0069498A"/>
    <w:p w14:paraId="52B832AE" w14:textId="77777777" w:rsidR="007414BB" w:rsidRDefault="007414BB"/>
    <w:p w14:paraId="7B6EB076" w14:textId="77777777" w:rsidR="007414BB" w:rsidRDefault="007414BB"/>
    <w:p w14:paraId="69A58F3E" w14:textId="77777777" w:rsidR="0069498A" w:rsidRDefault="0069498A"/>
    <w:p w14:paraId="617107EF" w14:textId="77777777" w:rsidR="00DE4740" w:rsidRDefault="00DE4740"/>
    <w:p w14:paraId="672C708D" w14:textId="77777777" w:rsidR="00DE4740" w:rsidRDefault="00DE4740"/>
    <w:p w14:paraId="63B025CD" w14:textId="77777777" w:rsidR="00DE4740" w:rsidRDefault="00DE4740"/>
    <w:sectPr w:rsidR="00DE4740" w:rsidSect="006D1E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0774E0"/>
    <w:rsid w:val="000F4142"/>
    <w:rsid w:val="0010080F"/>
    <w:rsid w:val="00123381"/>
    <w:rsid w:val="00130A26"/>
    <w:rsid w:val="001C3647"/>
    <w:rsid w:val="002241FD"/>
    <w:rsid w:val="00246F91"/>
    <w:rsid w:val="00257CD6"/>
    <w:rsid w:val="002A3003"/>
    <w:rsid w:val="002C67D4"/>
    <w:rsid w:val="002D0C8C"/>
    <w:rsid w:val="002E52C7"/>
    <w:rsid w:val="00393ED0"/>
    <w:rsid w:val="0043295C"/>
    <w:rsid w:val="005033F0"/>
    <w:rsid w:val="0052524A"/>
    <w:rsid w:val="005F1E2A"/>
    <w:rsid w:val="00646FFA"/>
    <w:rsid w:val="0069498A"/>
    <w:rsid w:val="006C6B55"/>
    <w:rsid w:val="006D037B"/>
    <w:rsid w:val="006D1E02"/>
    <w:rsid w:val="006E64E8"/>
    <w:rsid w:val="006F6CCE"/>
    <w:rsid w:val="00710041"/>
    <w:rsid w:val="007414BB"/>
    <w:rsid w:val="00797BE6"/>
    <w:rsid w:val="00894DBA"/>
    <w:rsid w:val="008D659D"/>
    <w:rsid w:val="009D096D"/>
    <w:rsid w:val="00A30D3D"/>
    <w:rsid w:val="00A70971"/>
    <w:rsid w:val="00B01ED8"/>
    <w:rsid w:val="00B02F88"/>
    <w:rsid w:val="00B17505"/>
    <w:rsid w:val="00B30F01"/>
    <w:rsid w:val="00B55294"/>
    <w:rsid w:val="00BF2322"/>
    <w:rsid w:val="00C24DFA"/>
    <w:rsid w:val="00C37C44"/>
    <w:rsid w:val="00C47E90"/>
    <w:rsid w:val="00C868A0"/>
    <w:rsid w:val="00CA2BCD"/>
    <w:rsid w:val="00CC5797"/>
    <w:rsid w:val="00D12559"/>
    <w:rsid w:val="00D472E1"/>
    <w:rsid w:val="00D82C0F"/>
    <w:rsid w:val="00DA4CC2"/>
    <w:rsid w:val="00DD2282"/>
    <w:rsid w:val="00DE4740"/>
    <w:rsid w:val="00DF4915"/>
    <w:rsid w:val="00E022A3"/>
    <w:rsid w:val="00E078A0"/>
    <w:rsid w:val="00E10D22"/>
    <w:rsid w:val="00E60881"/>
    <w:rsid w:val="00E861C8"/>
    <w:rsid w:val="00E91E4D"/>
    <w:rsid w:val="00E977CE"/>
    <w:rsid w:val="00EB6C8C"/>
    <w:rsid w:val="00EE4E6A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</cp:lastModifiedBy>
  <cp:revision>45</cp:revision>
  <cp:lastPrinted>2023-04-22T07:13:00Z</cp:lastPrinted>
  <dcterms:created xsi:type="dcterms:W3CDTF">2023-05-06T11:39:00Z</dcterms:created>
  <dcterms:modified xsi:type="dcterms:W3CDTF">2024-05-19T09:11:00Z</dcterms:modified>
</cp:coreProperties>
</file>