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83" w:rsidRPr="0003428C" w:rsidRDefault="00C22F83" w:rsidP="00C22F83">
      <w:pPr>
        <w:spacing w:after="0" w:line="240" w:lineRule="auto"/>
        <w:rPr>
          <w:caps/>
          <w:sz w:val="22"/>
        </w:rPr>
      </w:pPr>
      <w:r>
        <w:rPr>
          <w:caps/>
          <w:sz w:val="22"/>
        </w:rPr>
        <w:t xml:space="preserve">  </w:t>
      </w:r>
      <w:r w:rsidRPr="000343EA">
        <w:rPr>
          <w:caps/>
          <w:sz w:val="22"/>
        </w:rPr>
        <w:t xml:space="preserve">      </w:t>
      </w:r>
      <w:r>
        <w:rPr>
          <w:caps/>
          <w:sz w:val="22"/>
        </w:rPr>
        <w:t xml:space="preserve">     </w:t>
      </w:r>
      <w:r w:rsidRPr="000343EA">
        <w:rPr>
          <w:caps/>
          <w:sz w:val="22"/>
        </w:rPr>
        <w:t>ỦY BAN NHÂN DÂN QUẬN 12</w:t>
      </w:r>
      <w:r w:rsidRPr="000343EA">
        <w:rPr>
          <w:caps/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>
        <w:rPr>
          <w:sz w:val="22"/>
        </w:rPr>
        <w:t xml:space="preserve">                             </w:t>
      </w:r>
      <w:r w:rsidRPr="004A4771">
        <w:rPr>
          <w:b/>
          <w:sz w:val="22"/>
        </w:rPr>
        <w:t>CỘNG HÒA XÃ HỘI CHỦ NGHĨA VIỆT NAM</w:t>
      </w:r>
    </w:p>
    <w:p w:rsidR="00C22F83" w:rsidRPr="000343EA" w:rsidRDefault="00EF6B62" w:rsidP="00C22F83">
      <w:pPr>
        <w:spacing w:after="0" w:line="240" w:lineRule="auto"/>
        <w:rPr>
          <w:sz w:val="10"/>
        </w:rPr>
      </w:pPr>
      <w:r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EC92E" wp14:editId="2E68D8FB">
                <wp:simplePos x="0" y="0"/>
                <wp:positionH relativeFrom="column">
                  <wp:posOffset>6662049</wp:posOffset>
                </wp:positionH>
                <wp:positionV relativeFrom="paragraph">
                  <wp:posOffset>182245</wp:posOffset>
                </wp:positionV>
                <wp:extent cx="1790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55pt,14.35pt" to="66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w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Rfq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"/>
            </w:pict>
          </mc:Fallback>
        </mc:AlternateContent>
      </w:r>
      <w:r w:rsidR="00C22F83"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9198C" wp14:editId="33C5EA00">
                <wp:simplePos x="0" y="0"/>
                <wp:positionH relativeFrom="column">
                  <wp:posOffset>790575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C9ePJL2wAAAAkBAAAPAAAAAAAAAAAAAAAAAHYEAABkcnMvZG93bnJldi54bWxQSwUG&#10;AAAAAAQABADzAAAAfgUAAAAA&#10;"/>
            </w:pict>
          </mc:Fallback>
        </mc:AlternateContent>
      </w:r>
      <w:r w:rsidR="00C22F83" w:rsidRPr="004A4771">
        <w:rPr>
          <w:b/>
          <w:sz w:val="22"/>
        </w:rPr>
        <w:t xml:space="preserve">     TRƯỜNG TIỂU HỌC TRẦN QUANG CƠ </w:t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  <w:t xml:space="preserve">    </w:t>
      </w:r>
      <w:r w:rsidR="00C22F83" w:rsidRPr="004A4771">
        <w:rPr>
          <w:b/>
          <w:sz w:val="22"/>
        </w:rPr>
        <w:tab/>
        <w:t xml:space="preserve">               </w:t>
      </w:r>
      <w:r w:rsidR="00C22F83">
        <w:rPr>
          <w:b/>
          <w:sz w:val="22"/>
        </w:rPr>
        <w:t xml:space="preserve">    </w:t>
      </w:r>
      <w:r w:rsidR="00C22F83" w:rsidRPr="004A4771">
        <w:rPr>
          <w:b/>
        </w:rPr>
        <w:t xml:space="preserve">Độc lập </w:t>
      </w:r>
      <w:r w:rsidR="00640CA5">
        <w:rPr>
          <w:b/>
        </w:rPr>
        <w:t>-</w:t>
      </w:r>
      <w:r w:rsidR="00C22F83" w:rsidRPr="004A4771">
        <w:rPr>
          <w:b/>
        </w:rPr>
        <w:t xml:space="preserve"> Tự do – Hạnh phúc</w:t>
      </w:r>
      <w:r w:rsidR="00C22F83" w:rsidRPr="000343EA">
        <w:rPr>
          <w:sz w:val="22"/>
        </w:rPr>
        <w:t xml:space="preserve"> </w:t>
      </w:r>
      <w:r w:rsidR="00C22F83" w:rsidRPr="000343EA">
        <w:rPr>
          <w:sz w:val="20"/>
        </w:rPr>
        <w:t xml:space="preserve">    </w:t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  <w:t xml:space="preserve"> </w:t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</w:p>
    <w:p w:rsidR="004E1A44" w:rsidRPr="001B5DA3" w:rsidRDefault="00C22F83" w:rsidP="001B5DA3">
      <w:pPr>
        <w:spacing w:after="0" w:line="240" w:lineRule="auto"/>
        <w:rPr>
          <w:sz w:val="22"/>
        </w:rPr>
      </w:pPr>
      <w:r w:rsidRPr="000343EA">
        <w:rPr>
          <w:sz w:val="22"/>
        </w:rPr>
        <w:t xml:space="preserve"> </w:t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  <w:t xml:space="preserve">            </w:t>
      </w:r>
      <w:r w:rsidR="0003428C">
        <w:rPr>
          <w:sz w:val="22"/>
        </w:rPr>
        <w:t xml:space="preserve">                 </w:t>
      </w:r>
      <w:r w:rsidR="001B5DA3">
        <w:rPr>
          <w:sz w:val="22"/>
        </w:rPr>
        <w:t xml:space="preserve">              </w:t>
      </w:r>
      <w:r>
        <w:rPr>
          <w:sz w:val="22"/>
        </w:rPr>
        <w:t xml:space="preserve">   </w:t>
      </w:r>
      <w:r w:rsidR="001B5DA3">
        <w:rPr>
          <w:sz w:val="22"/>
        </w:rPr>
        <w:t xml:space="preserve">        </w:t>
      </w:r>
      <w:r w:rsidRPr="000343EA">
        <w:rPr>
          <w:i/>
          <w:sz w:val="22"/>
        </w:rPr>
        <w:t>Qu</w:t>
      </w:r>
      <w:r>
        <w:rPr>
          <w:i/>
          <w:sz w:val="22"/>
        </w:rPr>
        <w:t xml:space="preserve">ận 12, ngày </w:t>
      </w:r>
      <w:r w:rsidR="00902573">
        <w:rPr>
          <w:i/>
          <w:sz w:val="22"/>
        </w:rPr>
        <w:t xml:space="preserve"> </w:t>
      </w:r>
      <w:r w:rsidR="00250772">
        <w:rPr>
          <w:i/>
          <w:sz w:val="22"/>
        </w:rPr>
        <w:t>09</w:t>
      </w:r>
      <w:r w:rsidR="00B972F2">
        <w:rPr>
          <w:i/>
          <w:sz w:val="22"/>
        </w:rPr>
        <w:t xml:space="preserve"> </w:t>
      </w:r>
      <w:r w:rsidRPr="000343EA">
        <w:rPr>
          <w:i/>
          <w:sz w:val="22"/>
        </w:rPr>
        <w:t>tháng</w:t>
      </w:r>
      <w:r>
        <w:rPr>
          <w:i/>
          <w:sz w:val="22"/>
        </w:rPr>
        <w:t xml:space="preserve"> </w:t>
      </w:r>
      <w:r w:rsidR="00286ED5">
        <w:rPr>
          <w:i/>
          <w:sz w:val="22"/>
        </w:rPr>
        <w:t>9</w:t>
      </w:r>
      <w:r w:rsidR="007370F7">
        <w:rPr>
          <w:i/>
          <w:sz w:val="22"/>
        </w:rPr>
        <w:t xml:space="preserve"> </w:t>
      </w:r>
      <w:r w:rsidRPr="000343EA">
        <w:rPr>
          <w:i/>
          <w:sz w:val="22"/>
        </w:rPr>
        <w:t>năm 201</w:t>
      </w:r>
      <w:r w:rsidR="009777A4">
        <w:rPr>
          <w:i/>
          <w:sz w:val="22"/>
        </w:rPr>
        <w:t>9</w:t>
      </w:r>
    </w:p>
    <w:p w:rsidR="00B231A3" w:rsidRDefault="00B231A3" w:rsidP="00411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sz w:val="22"/>
        </w:rPr>
      </w:pPr>
    </w:p>
    <w:p w:rsidR="00B231A3" w:rsidRDefault="00C22F83" w:rsidP="00411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2"/>
        </w:rPr>
      </w:pPr>
      <w:r w:rsidRPr="004A4771">
        <w:rPr>
          <w:b/>
          <w:sz w:val="22"/>
        </w:rPr>
        <w:t>LỊCH LÀM VIỆ</w:t>
      </w:r>
      <w:r w:rsidR="006E4121">
        <w:rPr>
          <w:b/>
          <w:sz w:val="22"/>
        </w:rPr>
        <w:t xml:space="preserve">C </w:t>
      </w:r>
      <w:r w:rsidRPr="004A4771">
        <w:rPr>
          <w:b/>
          <w:sz w:val="22"/>
        </w:rPr>
        <w:t>T</w:t>
      </w:r>
      <w:r w:rsidR="006E4121">
        <w:rPr>
          <w:b/>
          <w:sz w:val="22"/>
        </w:rPr>
        <w:t>UẦ</w:t>
      </w:r>
      <w:r w:rsidR="003C0D32">
        <w:rPr>
          <w:b/>
          <w:sz w:val="22"/>
        </w:rPr>
        <w:t xml:space="preserve">N </w:t>
      </w:r>
      <w:r w:rsidR="00250772">
        <w:rPr>
          <w:b/>
          <w:sz w:val="22"/>
        </w:rPr>
        <w:t>04</w:t>
      </w:r>
      <w:r w:rsidR="00B972F2">
        <w:rPr>
          <w:b/>
          <w:sz w:val="22"/>
        </w:rPr>
        <w:t xml:space="preserve"> </w:t>
      </w:r>
      <w:r w:rsidR="00673BA7">
        <w:rPr>
          <w:b/>
          <w:sz w:val="22"/>
        </w:rPr>
        <w:t>(Tuầ</w:t>
      </w:r>
      <w:r w:rsidR="00250772">
        <w:rPr>
          <w:b/>
          <w:sz w:val="22"/>
        </w:rPr>
        <w:t>n 3</w:t>
      </w:r>
      <w:r w:rsidR="00673BA7">
        <w:rPr>
          <w:b/>
          <w:sz w:val="22"/>
        </w:rPr>
        <w:t xml:space="preserve"> CM)</w:t>
      </w:r>
      <w:r w:rsidRPr="004A4771">
        <w:rPr>
          <w:b/>
          <w:sz w:val="22"/>
        </w:rPr>
        <w:t xml:space="preserve"> </w:t>
      </w:r>
      <w:r w:rsidRPr="004A4771">
        <w:rPr>
          <w:b/>
          <w:i/>
          <w:sz w:val="22"/>
        </w:rPr>
        <w:t xml:space="preserve">Từ ngày </w:t>
      </w:r>
      <w:r w:rsidR="00250772">
        <w:rPr>
          <w:b/>
          <w:i/>
          <w:sz w:val="22"/>
        </w:rPr>
        <w:t>09</w:t>
      </w:r>
      <w:r w:rsidRPr="004A4771">
        <w:rPr>
          <w:b/>
          <w:i/>
          <w:sz w:val="22"/>
        </w:rPr>
        <w:t>/</w:t>
      </w:r>
      <w:r w:rsidR="00A9054B">
        <w:rPr>
          <w:b/>
          <w:i/>
          <w:sz w:val="22"/>
        </w:rPr>
        <w:t>9</w:t>
      </w:r>
      <w:r w:rsidR="009777A4"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đến ngày</w:t>
      </w:r>
      <w:r w:rsidR="00F15C2B">
        <w:rPr>
          <w:b/>
          <w:i/>
          <w:sz w:val="22"/>
        </w:rPr>
        <w:t xml:space="preserve"> </w:t>
      </w:r>
      <w:r w:rsidR="00250772">
        <w:rPr>
          <w:b/>
          <w:i/>
          <w:sz w:val="22"/>
        </w:rPr>
        <w:t>15</w:t>
      </w:r>
      <w:r w:rsidR="00A9054B">
        <w:rPr>
          <w:b/>
          <w:i/>
          <w:sz w:val="22"/>
        </w:rPr>
        <w:t>/9</w:t>
      </w:r>
      <w:r w:rsidR="00927154"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</w:t>
      </w:r>
    </w:p>
    <w:p w:rsidR="00C22F83" w:rsidRPr="004A4771" w:rsidRDefault="00C22F83" w:rsidP="00C22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i/>
          <w:sz w:val="22"/>
        </w:rPr>
      </w:pPr>
    </w:p>
    <w:tbl>
      <w:tblPr>
        <w:tblW w:w="1586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16"/>
        <w:gridCol w:w="6739"/>
        <w:gridCol w:w="2551"/>
        <w:gridCol w:w="4253"/>
      </w:tblGrid>
      <w:tr w:rsidR="00C22F83" w:rsidRPr="00050710" w:rsidTr="00AD4037">
        <w:trPr>
          <w:trHeight w:val="376"/>
          <w:tblHeader/>
        </w:trPr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775A1B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Ngày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775A1B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Giờ</w:t>
            </w:r>
          </w:p>
        </w:tc>
        <w:tc>
          <w:tcPr>
            <w:tcW w:w="6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775A1B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Nội dung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775A1B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Địa điểm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775A1B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Thành phần</w:t>
            </w:r>
          </w:p>
        </w:tc>
      </w:tr>
      <w:tr w:rsidR="008373A0" w:rsidRPr="00050710" w:rsidTr="00AD4037">
        <w:trPr>
          <w:trHeight w:val="352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hai</w:t>
            </w:r>
          </w:p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09/9//2019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B04EF9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7g30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8373A0" w:rsidRDefault="008373A0" w:rsidP="00992E6A">
            <w:pPr>
              <w:spacing w:after="0" w:line="240" w:lineRule="auto"/>
              <w:rPr>
                <w:color w:val="000000"/>
                <w:sz w:val="22"/>
              </w:rPr>
            </w:pPr>
            <w:r w:rsidRPr="008373A0">
              <w:rPr>
                <w:color w:val="000000"/>
                <w:sz w:val="22"/>
              </w:rPr>
              <w:t>- Chào cờ đầu tuần - Sinh hoạt ý nghĩa Tết trung thu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73A0" w:rsidRPr="00E418DC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73A0" w:rsidRPr="00E418DC" w:rsidRDefault="008373A0" w:rsidP="00992E6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Tất cả CBGVNV và học sinh</w:t>
            </w:r>
          </w:p>
        </w:tc>
      </w:tr>
      <w:tr w:rsidR="008373A0" w:rsidRPr="00050710" w:rsidTr="00992E6A">
        <w:trPr>
          <w:trHeight w:val="415"/>
        </w:trPr>
        <w:tc>
          <w:tcPr>
            <w:tcW w:w="1407" w:type="dxa"/>
            <w:vMerge/>
            <w:shd w:val="clear" w:color="auto" w:fill="auto"/>
            <w:vAlign w:val="center"/>
          </w:tcPr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73A0" w:rsidRPr="00093FE8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992E6A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 w:rsidRPr="00992E6A">
              <w:rPr>
                <w:noProof/>
                <w:sz w:val="22"/>
              </w:rPr>
              <w:t>- Sở GD&amp;ĐT nắm</w:t>
            </w:r>
            <w:r w:rsidRPr="00992E6A">
              <w:rPr>
                <w:sz w:val="22"/>
              </w:rPr>
              <w:t xml:space="preserve"> tình hình giảng dạy và hoạt động giáo dục  tiểu học.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73A0" w:rsidRDefault="008373A0" w:rsidP="00992E6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73A0" w:rsidRPr="00E418DC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373A0" w:rsidRPr="00050710" w:rsidTr="00F208F0">
        <w:trPr>
          <w:trHeight w:val="423"/>
        </w:trPr>
        <w:tc>
          <w:tcPr>
            <w:tcW w:w="1407" w:type="dxa"/>
            <w:vMerge/>
            <w:shd w:val="clear" w:color="auto" w:fill="auto"/>
            <w:vAlign w:val="center"/>
          </w:tcPr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73A0" w:rsidRPr="00093FE8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73A0" w:rsidRPr="00BE03F7" w:rsidRDefault="008373A0" w:rsidP="00992E6A">
            <w:pPr>
              <w:spacing w:after="0" w:line="24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- Nộp biên bản họp CMHS các lớp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73A0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Cô Quyên VT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73A0" w:rsidRPr="00E418DC" w:rsidRDefault="008373A0" w:rsidP="00992E6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GVCN</w:t>
            </w:r>
          </w:p>
        </w:tc>
      </w:tr>
      <w:tr w:rsidR="008373A0" w:rsidRPr="00050710" w:rsidTr="00F208F0">
        <w:trPr>
          <w:trHeight w:val="413"/>
        </w:trPr>
        <w:tc>
          <w:tcPr>
            <w:tcW w:w="1407" w:type="dxa"/>
            <w:vMerge/>
            <w:shd w:val="clear" w:color="auto" w:fill="auto"/>
            <w:vAlign w:val="center"/>
          </w:tcPr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73A0" w:rsidRPr="00093FE8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73A0" w:rsidRPr="00BE03F7" w:rsidRDefault="008373A0" w:rsidP="00992E6A">
            <w:pPr>
              <w:spacing w:after="0" w:line="24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- Nhận danh hiệu CSTĐ.CS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73A0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Thầy Thủy PGD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73A0" w:rsidRPr="00E418DC" w:rsidRDefault="008373A0" w:rsidP="00992E6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Cô Quyên VT</w:t>
            </w:r>
          </w:p>
        </w:tc>
      </w:tr>
      <w:tr w:rsidR="008373A0" w:rsidRPr="00050710" w:rsidTr="00D56AA8">
        <w:trPr>
          <w:trHeight w:val="343"/>
        </w:trPr>
        <w:tc>
          <w:tcPr>
            <w:tcW w:w="1407" w:type="dxa"/>
            <w:vMerge w:val="restart"/>
            <w:shd w:val="clear" w:color="auto" w:fill="auto"/>
            <w:vAlign w:val="center"/>
          </w:tcPr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ba</w:t>
            </w:r>
          </w:p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10/9//2019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73A0" w:rsidRPr="00093FE8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 w:rsidRPr="00093FE8">
              <w:rPr>
                <w:sz w:val="22"/>
              </w:rPr>
              <w:t>8g00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73A0" w:rsidRPr="00093FE8" w:rsidRDefault="008373A0" w:rsidP="00992E6A">
            <w:pPr>
              <w:spacing w:after="0" w:line="240" w:lineRule="auto"/>
              <w:rPr>
                <w:sz w:val="22"/>
              </w:rPr>
            </w:pPr>
            <w:r w:rsidRPr="00093FE8">
              <w:rPr>
                <w:sz w:val="22"/>
              </w:rPr>
              <w:t>- Chuyên đề Dạy học Toán phát huy tính tích cực của học sinh</w:t>
            </w:r>
            <w:r>
              <w:rPr>
                <w:sz w:val="22"/>
              </w:rPr>
              <w:t xml:space="preserve"> (</w:t>
            </w:r>
            <w:r>
              <w:rPr>
                <w:b/>
                <w:iCs/>
                <w:sz w:val="22"/>
              </w:rPr>
              <w:t>GV tập huấn mang theo SGK Toán khối lớp giảng dạy</w:t>
            </w:r>
            <w:r>
              <w:rPr>
                <w:b/>
                <w:iCs/>
                <w:sz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373A0" w:rsidRPr="008373A0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 w:rsidRPr="008373A0">
              <w:rPr>
                <w:sz w:val="22"/>
              </w:rPr>
              <w:t>TH Quới Xuân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373A0" w:rsidRDefault="008373A0" w:rsidP="00992E6A">
            <w:pPr>
              <w:spacing w:after="0" w:line="240" w:lineRule="auto"/>
              <w:rPr>
                <w:b/>
                <w:iCs/>
                <w:sz w:val="22"/>
              </w:rPr>
            </w:pPr>
            <w:r w:rsidRPr="008454F4">
              <w:rPr>
                <w:b/>
                <w:iCs/>
                <w:sz w:val="22"/>
              </w:rPr>
              <w:t>T. Nghĩa PHT</w:t>
            </w:r>
            <w:r>
              <w:rPr>
                <w:b/>
                <w:iCs/>
                <w:sz w:val="22"/>
              </w:rPr>
              <w:t xml:space="preserve">, </w:t>
            </w:r>
            <w:r w:rsidR="008454F4">
              <w:rPr>
                <w:iCs/>
                <w:sz w:val="22"/>
              </w:rPr>
              <w:t>06 tổ trưởng</w:t>
            </w:r>
          </w:p>
        </w:tc>
      </w:tr>
      <w:tr w:rsidR="008373A0" w:rsidRPr="00050710" w:rsidTr="00F208F0">
        <w:trPr>
          <w:trHeight w:val="470"/>
        </w:trPr>
        <w:tc>
          <w:tcPr>
            <w:tcW w:w="1407" w:type="dxa"/>
            <w:vMerge/>
            <w:shd w:val="clear" w:color="auto" w:fill="auto"/>
            <w:vAlign w:val="center"/>
          </w:tcPr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093FE8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 w:rsidRPr="00093FE8">
              <w:rPr>
                <w:sz w:val="22"/>
              </w:rPr>
              <w:t>9g00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093FE8" w:rsidRDefault="008373A0" w:rsidP="00992E6A">
            <w:pPr>
              <w:spacing w:after="0" w:line="240" w:lineRule="auto"/>
              <w:rPr>
                <w:sz w:val="22"/>
              </w:rPr>
            </w:pPr>
            <w:r w:rsidRPr="00093FE8">
              <w:rPr>
                <w:sz w:val="22"/>
              </w:rPr>
              <w:t>- Họp triển khai công tác thư viện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73A0" w:rsidRPr="008373A0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 w:rsidRPr="008373A0">
              <w:rPr>
                <w:sz w:val="22"/>
              </w:rPr>
              <w:t>Phòng GD&amp;ĐT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73A0" w:rsidRPr="008373A0" w:rsidRDefault="008373A0" w:rsidP="00992E6A">
            <w:pPr>
              <w:spacing w:after="0" w:line="240" w:lineRule="auto"/>
              <w:rPr>
                <w:sz w:val="22"/>
              </w:rPr>
            </w:pPr>
            <w:r w:rsidRPr="008373A0">
              <w:rPr>
                <w:sz w:val="22"/>
              </w:rPr>
              <w:t>Cô Thắm CBYT</w:t>
            </w:r>
          </w:p>
        </w:tc>
      </w:tr>
      <w:tr w:rsidR="008373A0" w:rsidRPr="00050710" w:rsidTr="009D49CA">
        <w:trPr>
          <w:trHeight w:val="411"/>
        </w:trPr>
        <w:tc>
          <w:tcPr>
            <w:tcW w:w="1407" w:type="dxa"/>
            <w:vMerge/>
            <w:shd w:val="clear" w:color="auto" w:fill="auto"/>
            <w:vAlign w:val="center"/>
          </w:tcPr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73A0" w:rsidRPr="00093FE8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 w:rsidRPr="00093FE8">
              <w:rPr>
                <w:sz w:val="22"/>
              </w:rPr>
              <w:t>18g00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73A0" w:rsidRPr="00093FE8" w:rsidRDefault="008373A0" w:rsidP="00992E6A">
            <w:pPr>
              <w:spacing w:after="0" w:line="240" w:lineRule="auto"/>
              <w:rPr>
                <w:sz w:val="22"/>
              </w:rPr>
            </w:pPr>
            <w:r w:rsidRPr="00093FE8">
              <w:rPr>
                <w:sz w:val="22"/>
              </w:rPr>
              <w:t>- Dự hoạt động Tết Trung thu năm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373A0" w:rsidRPr="008373A0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 w:rsidRPr="008373A0">
              <w:rPr>
                <w:sz w:val="22"/>
              </w:rPr>
              <w:t>Nhà Thiếu nhi Q12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373A0" w:rsidRPr="008373A0" w:rsidRDefault="008373A0" w:rsidP="00992E6A">
            <w:pPr>
              <w:spacing w:after="0" w:line="240" w:lineRule="auto"/>
              <w:rPr>
                <w:iCs/>
                <w:sz w:val="22"/>
              </w:rPr>
            </w:pPr>
            <w:r w:rsidRPr="008373A0">
              <w:rPr>
                <w:iCs/>
                <w:sz w:val="22"/>
              </w:rPr>
              <w:t xml:space="preserve">- </w:t>
            </w:r>
            <w:r w:rsidRPr="008373A0">
              <w:rPr>
                <w:iCs/>
                <w:sz w:val="22"/>
              </w:rPr>
              <w:t>T. Sang HT - T. Viên TPTĐ - HS</w:t>
            </w:r>
          </w:p>
        </w:tc>
      </w:tr>
      <w:tr w:rsidR="008373A0" w:rsidRPr="00050710" w:rsidTr="009D49CA">
        <w:trPr>
          <w:trHeight w:val="411"/>
        </w:trPr>
        <w:tc>
          <w:tcPr>
            <w:tcW w:w="1407" w:type="dxa"/>
            <w:vMerge/>
            <w:shd w:val="clear" w:color="auto" w:fill="auto"/>
            <w:vAlign w:val="center"/>
          </w:tcPr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73A0" w:rsidRPr="00093FE8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73A0" w:rsidRPr="00093FE8" w:rsidRDefault="008373A0" w:rsidP="00992E6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Nộp Kế hoạch năm học 2019-2020 về PGD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373A0" w:rsidRPr="008373A0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 w:rsidRPr="003531E3">
              <w:rPr>
                <w:sz w:val="22"/>
              </w:rPr>
              <w:t>Phòng GD&amp;ĐT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373A0" w:rsidRPr="008373A0" w:rsidRDefault="008373A0" w:rsidP="00992E6A">
            <w:pPr>
              <w:spacing w:after="0" w:line="240" w:lineRule="auto"/>
              <w:rPr>
                <w:iCs/>
                <w:sz w:val="22"/>
              </w:rPr>
            </w:pPr>
            <w:r>
              <w:rPr>
                <w:iCs/>
                <w:sz w:val="22"/>
              </w:rPr>
              <w:t>- T. Sang HT</w:t>
            </w:r>
          </w:p>
        </w:tc>
      </w:tr>
      <w:tr w:rsidR="008373A0" w:rsidRPr="00050710" w:rsidTr="001A118E">
        <w:trPr>
          <w:trHeight w:val="417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tư</w:t>
            </w:r>
          </w:p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11/9//2019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73A0" w:rsidRPr="00093FE8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 w:rsidRPr="00093FE8">
              <w:rPr>
                <w:sz w:val="22"/>
              </w:rPr>
              <w:t>8g00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093FE8" w:rsidRDefault="008373A0" w:rsidP="00992E6A">
            <w:pPr>
              <w:spacing w:after="0" w:line="240" w:lineRule="auto"/>
              <w:rPr>
                <w:sz w:val="22"/>
              </w:rPr>
            </w:pPr>
            <w:r w:rsidRPr="00093FE8">
              <w:rPr>
                <w:sz w:val="22"/>
              </w:rPr>
              <w:t>- Chuyên đề Ứng dụng CNTT trong quản lý trường TH</w:t>
            </w:r>
          </w:p>
          <w:p w:rsidR="008373A0" w:rsidRPr="00093FE8" w:rsidRDefault="008373A0" w:rsidP="00992E6A">
            <w:pPr>
              <w:spacing w:after="0" w:line="240" w:lineRule="auto"/>
              <w:rPr>
                <w:sz w:val="22"/>
              </w:rPr>
            </w:pPr>
            <w:r w:rsidRPr="00093FE8">
              <w:rPr>
                <w:sz w:val="22"/>
              </w:rPr>
              <w:t>(Lưu ý: Mỗi trường mang theo laptop, USB 3G, mail….@hcm.edu.vn)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5C34" w:rsidRPr="00405C34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 w:rsidRPr="00405C34">
              <w:rPr>
                <w:sz w:val="22"/>
              </w:rPr>
              <w:t>TH Tuệ Đức</w:t>
            </w:r>
            <w:r w:rsidR="00405C34" w:rsidRPr="00405C34">
              <w:rPr>
                <w:sz w:val="22"/>
              </w:rPr>
              <w:t xml:space="preserve"> (Gần trường  </w:t>
            </w:r>
            <w:r w:rsidR="00405C34">
              <w:rPr>
                <w:sz w:val="22"/>
              </w:rPr>
              <w:t xml:space="preserve"> TH </w:t>
            </w:r>
            <w:r w:rsidR="00405C34" w:rsidRPr="00405C34">
              <w:rPr>
                <w:sz w:val="22"/>
              </w:rPr>
              <w:t>Trương Định)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73A0" w:rsidRPr="00453A7E" w:rsidRDefault="00353D6A" w:rsidP="00992E6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r w:rsidR="008373A0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Cô Hạnh PHT</w:t>
            </w:r>
            <w:r w:rsidR="008373A0" w:rsidRPr="00093FE8">
              <w:rPr>
                <w:sz w:val="22"/>
              </w:rPr>
              <w:t xml:space="preserve">, </w:t>
            </w:r>
            <w:r w:rsidR="008454F4">
              <w:rPr>
                <w:sz w:val="22"/>
              </w:rPr>
              <w:t>T. Toàn BTCĐ, cô Trân TT 3;</w:t>
            </w:r>
            <w:r w:rsidR="008373A0" w:rsidRPr="00093FE8">
              <w:rPr>
                <w:sz w:val="22"/>
              </w:rPr>
              <w:t xml:space="preserve"> </w:t>
            </w:r>
            <w:r w:rsidR="00785355">
              <w:rPr>
                <w:sz w:val="22"/>
              </w:rPr>
              <w:t xml:space="preserve">Cô </w:t>
            </w:r>
            <w:r>
              <w:rPr>
                <w:sz w:val="22"/>
              </w:rPr>
              <w:t>Trang TH</w:t>
            </w:r>
            <w:r w:rsidR="008373A0" w:rsidRPr="00093FE8">
              <w:rPr>
                <w:sz w:val="22"/>
              </w:rPr>
              <w:t xml:space="preserve"> </w:t>
            </w:r>
          </w:p>
        </w:tc>
      </w:tr>
      <w:tr w:rsidR="00FB0713" w:rsidRPr="00050710" w:rsidTr="00AD4037">
        <w:trPr>
          <w:trHeight w:val="352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0713" w:rsidRPr="004A4771" w:rsidRDefault="00FB0713" w:rsidP="00B5074D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năm</w:t>
            </w:r>
          </w:p>
          <w:p w:rsidR="00FB0713" w:rsidRPr="004A4771" w:rsidRDefault="00FB0713" w:rsidP="00B5074D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12/9//2019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13" w:rsidRPr="00510FCC" w:rsidRDefault="00FB0713" w:rsidP="00992E6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13" w:rsidRPr="0094441E" w:rsidRDefault="00FB0713" w:rsidP="00992E6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Hoàn chỉnh văn kiện Đại hội đại biểu CMHS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0713" w:rsidRPr="00E418DC" w:rsidRDefault="00FB0713" w:rsidP="00992E6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0713" w:rsidRPr="00E418DC" w:rsidRDefault="00FB0713" w:rsidP="00992E6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Sang HT</w:t>
            </w:r>
          </w:p>
        </w:tc>
      </w:tr>
      <w:tr w:rsidR="00FB0713" w:rsidRPr="00050710" w:rsidTr="00AD4037">
        <w:trPr>
          <w:trHeight w:val="335"/>
        </w:trPr>
        <w:tc>
          <w:tcPr>
            <w:tcW w:w="1407" w:type="dxa"/>
            <w:vMerge/>
            <w:shd w:val="clear" w:color="auto" w:fill="auto"/>
            <w:vAlign w:val="center"/>
          </w:tcPr>
          <w:p w:rsidR="00FB0713" w:rsidRPr="004A4771" w:rsidRDefault="00FB0713" w:rsidP="00B5074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13" w:rsidRPr="001B097C" w:rsidRDefault="00FB0713" w:rsidP="00992E6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7g30</w:t>
            </w:r>
            <w:r w:rsidR="00405C34">
              <w:rPr>
                <w:b/>
                <w:sz w:val="22"/>
              </w:rPr>
              <w:t xml:space="preserve"> (13g30)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13" w:rsidRPr="001B097C" w:rsidRDefault="00FB0713" w:rsidP="00992E6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- Tổ chức các hoạt động mừng Tết Trung thu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B0713" w:rsidRPr="003531E3" w:rsidRDefault="00FB0713" w:rsidP="00992E6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0713" w:rsidRDefault="00FB0713" w:rsidP="00992E6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Viên - BCH Chi đoàn - GVCN - HS</w:t>
            </w:r>
          </w:p>
        </w:tc>
      </w:tr>
      <w:tr w:rsidR="00FB0713" w:rsidRPr="00050710" w:rsidTr="00AD4037">
        <w:trPr>
          <w:trHeight w:val="335"/>
        </w:trPr>
        <w:tc>
          <w:tcPr>
            <w:tcW w:w="1407" w:type="dxa"/>
            <w:vMerge/>
            <w:shd w:val="clear" w:color="auto" w:fill="auto"/>
            <w:vAlign w:val="center"/>
          </w:tcPr>
          <w:p w:rsidR="00FB0713" w:rsidRPr="004A4771" w:rsidRDefault="00FB0713" w:rsidP="00B5074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13" w:rsidRPr="00FB0713" w:rsidRDefault="00FB0713" w:rsidP="00992E6A">
            <w:pPr>
              <w:spacing w:after="0" w:line="240" w:lineRule="auto"/>
              <w:rPr>
                <w:sz w:val="22"/>
              </w:rPr>
            </w:pPr>
            <w:r w:rsidRPr="00FB0713">
              <w:rPr>
                <w:sz w:val="22"/>
              </w:rPr>
              <w:t>07g30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13" w:rsidRPr="00FB0713" w:rsidRDefault="00FB0713" w:rsidP="00992E6A">
            <w:pPr>
              <w:spacing w:after="0" w:line="240" w:lineRule="auto"/>
              <w:rPr>
                <w:sz w:val="22"/>
              </w:rPr>
            </w:pPr>
            <w:r w:rsidRPr="00FB0713">
              <w:rPr>
                <w:sz w:val="22"/>
              </w:rPr>
              <w:t xml:space="preserve">- Gửi thư mời </w:t>
            </w:r>
            <w:r w:rsidRPr="00FB0713">
              <w:rPr>
                <w:sz w:val="22"/>
              </w:rPr>
              <w:t xml:space="preserve">dự Tết trung thu và ĐH đại biểu </w:t>
            </w:r>
            <w:r w:rsidRPr="00FB0713">
              <w:rPr>
                <w:sz w:val="22"/>
              </w:rPr>
              <w:t>CMHS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B0713" w:rsidRPr="003531E3" w:rsidRDefault="00FB0713" w:rsidP="00992E6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0713" w:rsidRDefault="00FB0713" w:rsidP="00992E6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Cô Quyên VT</w:t>
            </w:r>
          </w:p>
        </w:tc>
      </w:tr>
      <w:tr w:rsidR="008373A0" w:rsidRPr="00050710" w:rsidTr="00C21C78">
        <w:trPr>
          <w:trHeight w:val="353"/>
        </w:trPr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sáu</w:t>
            </w:r>
          </w:p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13/9//2019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590039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7g15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590039" w:rsidRDefault="008373A0" w:rsidP="00992E6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373A0">
              <w:rPr>
                <w:b/>
                <w:sz w:val="22"/>
              </w:rPr>
              <w:t>Tổ chức Tết Trung thu cho học sinh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373A0" w:rsidRPr="003531E3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73A0" w:rsidRDefault="008373A0" w:rsidP="00992E6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Tất cả CBGVNV và học sinh</w:t>
            </w:r>
          </w:p>
        </w:tc>
      </w:tr>
      <w:tr w:rsidR="008373A0" w:rsidRPr="00050710" w:rsidTr="00AD4037">
        <w:trPr>
          <w:trHeight w:val="353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590039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 w:rsidRPr="00590039">
              <w:rPr>
                <w:sz w:val="22"/>
              </w:rPr>
              <w:t>13g30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590039" w:rsidRDefault="008373A0" w:rsidP="00992E6A">
            <w:pPr>
              <w:spacing w:after="0" w:line="240" w:lineRule="auto"/>
              <w:rPr>
                <w:sz w:val="22"/>
              </w:rPr>
            </w:pPr>
            <w:r w:rsidRPr="00590039">
              <w:rPr>
                <w:sz w:val="22"/>
              </w:rPr>
              <w:t>- Giới thiệu Chương trình GDPT 2018 các môn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73A0" w:rsidRPr="00590039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 w:rsidRPr="00590039">
              <w:rPr>
                <w:sz w:val="22"/>
              </w:rPr>
              <w:t>TH Quang Trung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73A0" w:rsidRPr="00590039" w:rsidRDefault="008373A0" w:rsidP="00992E6A">
            <w:pPr>
              <w:spacing w:after="0" w:line="240" w:lineRule="auto"/>
              <w:rPr>
                <w:sz w:val="22"/>
              </w:rPr>
            </w:pPr>
            <w:r w:rsidRPr="00590039">
              <w:rPr>
                <w:sz w:val="22"/>
              </w:rPr>
              <w:t xml:space="preserve">- </w:t>
            </w:r>
            <w:r>
              <w:rPr>
                <w:sz w:val="22"/>
              </w:rPr>
              <w:t>T. Nghĩa PHT; cô Hạnh PHT</w:t>
            </w:r>
          </w:p>
        </w:tc>
      </w:tr>
      <w:tr w:rsidR="008373A0" w:rsidRPr="00050710" w:rsidTr="00CC7BF1">
        <w:trPr>
          <w:trHeight w:val="353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3531E3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590039" w:rsidRDefault="008373A0" w:rsidP="00992E6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Hoàn chình đóng tập văn kiện Đ</w:t>
            </w:r>
            <w:r w:rsidR="00FB0713">
              <w:rPr>
                <w:sz w:val="22"/>
              </w:rPr>
              <w:t>ại hội</w:t>
            </w:r>
            <w:r>
              <w:rPr>
                <w:sz w:val="22"/>
              </w:rPr>
              <w:t xml:space="preserve"> đại biểu CMHS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373A0" w:rsidRPr="003531E3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73A0" w:rsidRDefault="008373A0" w:rsidP="00992E6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Cô Quyên VT</w:t>
            </w:r>
          </w:p>
        </w:tc>
      </w:tr>
      <w:tr w:rsidR="008373A0" w:rsidRPr="00050710" w:rsidTr="00992E6A">
        <w:trPr>
          <w:trHeight w:val="428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bảy</w:t>
            </w:r>
          </w:p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14/9//2019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2A54E7" w:rsidRDefault="008373A0" w:rsidP="00992E6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2A54E7" w:rsidRDefault="00FB0713" w:rsidP="00992E6A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- </w:t>
            </w:r>
            <w:r w:rsidRPr="00FB0713">
              <w:rPr>
                <w:sz w:val="22"/>
              </w:rPr>
              <w:t>Chuẩn bị Đại hội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đại biểu CMHS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3A0" w:rsidRPr="00775A1B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3A0" w:rsidRPr="00E418DC" w:rsidRDefault="008373A0" w:rsidP="00992E6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FB0713">
              <w:rPr>
                <w:sz w:val="22"/>
              </w:rPr>
              <w:t>BGH, TPTĐ, BCH Chi đoàn , BV, Phục vụ</w:t>
            </w:r>
            <w:r>
              <w:rPr>
                <w:sz w:val="22"/>
              </w:rPr>
              <w:t xml:space="preserve"> </w:t>
            </w:r>
          </w:p>
        </w:tc>
      </w:tr>
      <w:tr w:rsidR="008373A0" w:rsidRPr="00050710" w:rsidTr="00992E6A">
        <w:trPr>
          <w:trHeight w:val="420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BA3B0A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 w:rsidRPr="00BA3B0A">
              <w:rPr>
                <w:sz w:val="22"/>
              </w:rPr>
              <w:t>7g30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BA3B0A" w:rsidRDefault="008373A0" w:rsidP="00992E6A">
            <w:pPr>
              <w:spacing w:after="0" w:line="240" w:lineRule="auto"/>
              <w:rPr>
                <w:sz w:val="22"/>
              </w:rPr>
            </w:pPr>
            <w:r w:rsidRPr="00BA3B0A">
              <w:rPr>
                <w:sz w:val="22"/>
              </w:rPr>
              <w:t xml:space="preserve">- </w:t>
            </w:r>
            <w:r w:rsidR="00FB0713">
              <w:rPr>
                <w:sz w:val="22"/>
              </w:rPr>
              <w:t>Trực theo phân công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3A0" w:rsidRPr="00BA3B0A" w:rsidRDefault="00FB0713" w:rsidP="00992E6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3A0" w:rsidRPr="00BA3B0A" w:rsidRDefault="008373A0" w:rsidP="00992E6A">
            <w:pPr>
              <w:spacing w:after="0" w:line="240" w:lineRule="auto"/>
              <w:rPr>
                <w:sz w:val="22"/>
              </w:rPr>
            </w:pPr>
            <w:r w:rsidRPr="00BA3B0A">
              <w:rPr>
                <w:sz w:val="22"/>
              </w:rPr>
              <w:t xml:space="preserve">- </w:t>
            </w:r>
            <w:r w:rsidR="00FB0713">
              <w:rPr>
                <w:sz w:val="22"/>
              </w:rPr>
              <w:t>Bảo vệ</w:t>
            </w:r>
          </w:p>
        </w:tc>
      </w:tr>
      <w:tr w:rsidR="008373A0" w:rsidRPr="00050710" w:rsidTr="00992E6A">
        <w:trPr>
          <w:trHeight w:val="412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Chủ nhật</w:t>
            </w:r>
          </w:p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15/9//2019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992E6A" w:rsidRDefault="00992E6A" w:rsidP="00992E6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bookmarkStart w:id="0" w:name="_GoBack"/>
            <w:bookmarkEnd w:id="0"/>
            <w:r w:rsidR="00FB0713" w:rsidRPr="00992E6A">
              <w:rPr>
                <w:b/>
                <w:sz w:val="22"/>
              </w:rPr>
              <w:t>8g00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13" w:rsidRPr="00992E6A" w:rsidRDefault="008373A0" w:rsidP="00992E6A">
            <w:pPr>
              <w:spacing w:after="0" w:line="240" w:lineRule="auto"/>
              <w:rPr>
                <w:b/>
                <w:sz w:val="22"/>
              </w:rPr>
            </w:pPr>
            <w:r w:rsidRPr="00992E6A">
              <w:rPr>
                <w:b/>
                <w:sz w:val="22"/>
              </w:rPr>
              <w:t xml:space="preserve">- Đại hội </w:t>
            </w:r>
            <w:r w:rsidR="00FB0713" w:rsidRPr="00992E6A">
              <w:rPr>
                <w:b/>
                <w:sz w:val="22"/>
              </w:rPr>
              <w:t xml:space="preserve">Đại biểu </w:t>
            </w:r>
            <w:r w:rsidRPr="00992E6A">
              <w:rPr>
                <w:b/>
                <w:sz w:val="22"/>
              </w:rPr>
              <w:t xml:space="preserve">CMHS </w:t>
            </w:r>
            <w:r w:rsidR="00FB0713" w:rsidRPr="00992E6A">
              <w:rPr>
                <w:b/>
                <w:sz w:val="22"/>
              </w:rPr>
              <w:t>năm học 2019-2020</w:t>
            </w:r>
          </w:p>
          <w:p w:rsidR="008373A0" w:rsidRPr="00992E6A" w:rsidRDefault="008373A0" w:rsidP="00992E6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3A0" w:rsidRPr="00E418DC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3A0" w:rsidRPr="00E418DC" w:rsidRDefault="00FB0713" w:rsidP="00992E6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BGH, TPTĐ, BCH Chi đoàn , BV, Phục vụ </w:t>
            </w:r>
          </w:p>
        </w:tc>
      </w:tr>
      <w:tr w:rsidR="008373A0" w:rsidRPr="00050710" w:rsidTr="00AD4037">
        <w:trPr>
          <w:trHeight w:val="354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Pr="004A4771" w:rsidRDefault="008373A0" w:rsidP="00B5074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A0" w:rsidRDefault="008373A0" w:rsidP="00992E6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Trực theo phân công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3A0" w:rsidRDefault="008373A0" w:rsidP="00992E6A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3A0" w:rsidRDefault="008373A0" w:rsidP="00992E6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Bảo vệ</w:t>
            </w:r>
          </w:p>
        </w:tc>
      </w:tr>
    </w:tbl>
    <w:p w:rsidR="004E1A44" w:rsidRPr="00FE0F69" w:rsidRDefault="00C22F83" w:rsidP="00FE0F69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775A1B" w:rsidRDefault="00775A1B" w:rsidP="00775A1B">
      <w:pPr>
        <w:spacing w:after="0" w:line="240" w:lineRule="auto"/>
        <w:ind w:left="10080" w:firstLine="720"/>
        <w:rPr>
          <w:b/>
        </w:rPr>
      </w:pPr>
      <w:r>
        <w:rPr>
          <w:b/>
        </w:rPr>
        <w:t xml:space="preserve"> </w:t>
      </w:r>
      <w:r w:rsidR="00411F28">
        <w:rPr>
          <w:b/>
        </w:rPr>
        <w:t xml:space="preserve">  </w:t>
      </w:r>
      <w:r w:rsidR="00C22F83" w:rsidRPr="00F24413">
        <w:rPr>
          <w:b/>
        </w:rPr>
        <w:t>HIỆU TRƯỞNG</w:t>
      </w:r>
    </w:p>
    <w:p w:rsidR="00775A1B" w:rsidRDefault="00775A1B" w:rsidP="00BA3B0A">
      <w:pPr>
        <w:spacing w:after="0" w:line="240" w:lineRule="auto"/>
        <w:rPr>
          <w:b/>
        </w:rPr>
      </w:pPr>
    </w:p>
    <w:sectPr w:rsidR="00775A1B" w:rsidSect="0003428C">
      <w:pgSz w:w="16840" w:h="11907" w:orient="landscape" w:code="9"/>
      <w:pgMar w:top="426" w:right="357" w:bottom="142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1E21"/>
    <w:multiLevelType w:val="hybridMultilevel"/>
    <w:tmpl w:val="8C3E9CF4"/>
    <w:lvl w:ilvl="0" w:tplc="EF169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83"/>
    <w:rsid w:val="00007D17"/>
    <w:rsid w:val="00013F64"/>
    <w:rsid w:val="00027A6C"/>
    <w:rsid w:val="00031448"/>
    <w:rsid w:val="0003428C"/>
    <w:rsid w:val="000357D0"/>
    <w:rsid w:val="000509DA"/>
    <w:rsid w:val="00051291"/>
    <w:rsid w:val="000558B3"/>
    <w:rsid w:val="00055C78"/>
    <w:rsid w:val="000633B5"/>
    <w:rsid w:val="000763EC"/>
    <w:rsid w:val="00080DC4"/>
    <w:rsid w:val="000C786F"/>
    <w:rsid w:val="000E4E43"/>
    <w:rsid w:val="000F6275"/>
    <w:rsid w:val="000F7809"/>
    <w:rsid w:val="001061DF"/>
    <w:rsid w:val="00114C90"/>
    <w:rsid w:val="001236BC"/>
    <w:rsid w:val="00125548"/>
    <w:rsid w:val="00132FC9"/>
    <w:rsid w:val="00133EC8"/>
    <w:rsid w:val="001606B8"/>
    <w:rsid w:val="00171F54"/>
    <w:rsid w:val="0017795C"/>
    <w:rsid w:val="001810A0"/>
    <w:rsid w:val="00186CBD"/>
    <w:rsid w:val="0019185D"/>
    <w:rsid w:val="001A1949"/>
    <w:rsid w:val="001B097C"/>
    <w:rsid w:val="001B126F"/>
    <w:rsid w:val="001B5DA3"/>
    <w:rsid w:val="001C6761"/>
    <w:rsid w:val="001D46F5"/>
    <w:rsid w:val="001E0A50"/>
    <w:rsid w:val="001F0364"/>
    <w:rsid w:val="001F1774"/>
    <w:rsid w:val="001F6E0F"/>
    <w:rsid w:val="00202DC4"/>
    <w:rsid w:val="00213B7E"/>
    <w:rsid w:val="00216918"/>
    <w:rsid w:val="0021698F"/>
    <w:rsid w:val="00220145"/>
    <w:rsid w:val="00224B82"/>
    <w:rsid w:val="002420BB"/>
    <w:rsid w:val="00250772"/>
    <w:rsid w:val="00254A8F"/>
    <w:rsid w:val="0025648B"/>
    <w:rsid w:val="00261BA2"/>
    <w:rsid w:val="0026227D"/>
    <w:rsid w:val="0026458F"/>
    <w:rsid w:val="00271EBE"/>
    <w:rsid w:val="00286ED5"/>
    <w:rsid w:val="00290B8E"/>
    <w:rsid w:val="002965E1"/>
    <w:rsid w:val="002A54E7"/>
    <w:rsid w:val="002C753A"/>
    <w:rsid w:val="002D0915"/>
    <w:rsid w:val="002D4EA3"/>
    <w:rsid w:val="002D6A40"/>
    <w:rsid w:val="002E1860"/>
    <w:rsid w:val="002E32AC"/>
    <w:rsid w:val="002F4FF1"/>
    <w:rsid w:val="002F7A14"/>
    <w:rsid w:val="00346E23"/>
    <w:rsid w:val="003531E3"/>
    <w:rsid w:val="00353D6A"/>
    <w:rsid w:val="00353E43"/>
    <w:rsid w:val="0035651A"/>
    <w:rsid w:val="003922E7"/>
    <w:rsid w:val="00394088"/>
    <w:rsid w:val="003A3672"/>
    <w:rsid w:val="003C07AE"/>
    <w:rsid w:val="003C0D32"/>
    <w:rsid w:val="003D2F51"/>
    <w:rsid w:val="003E3A74"/>
    <w:rsid w:val="003E48D0"/>
    <w:rsid w:val="003F0D78"/>
    <w:rsid w:val="003F56BB"/>
    <w:rsid w:val="004002FD"/>
    <w:rsid w:val="00405C34"/>
    <w:rsid w:val="00411F28"/>
    <w:rsid w:val="00425CFC"/>
    <w:rsid w:val="0043048F"/>
    <w:rsid w:val="004366E2"/>
    <w:rsid w:val="004615C3"/>
    <w:rsid w:val="00483309"/>
    <w:rsid w:val="004B7ADE"/>
    <w:rsid w:val="004D1144"/>
    <w:rsid w:val="004D1458"/>
    <w:rsid w:val="004D272A"/>
    <w:rsid w:val="004E1A44"/>
    <w:rsid w:val="004E7861"/>
    <w:rsid w:val="004F3F7C"/>
    <w:rsid w:val="004F4331"/>
    <w:rsid w:val="00510FCC"/>
    <w:rsid w:val="00524396"/>
    <w:rsid w:val="0052536B"/>
    <w:rsid w:val="005315E7"/>
    <w:rsid w:val="00537B9A"/>
    <w:rsid w:val="0054506C"/>
    <w:rsid w:val="00563495"/>
    <w:rsid w:val="00566408"/>
    <w:rsid w:val="005763E5"/>
    <w:rsid w:val="0057752C"/>
    <w:rsid w:val="005805C0"/>
    <w:rsid w:val="00580AF5"/>
    <w:rsid w:val="00595804"/>
    <w:rsid w:val="005A0220"/>
    <w:rsid w:val="005D186B"/>
    <w:rsid w:val="005D2B61"/>
    <w:rsid w:val="005D4DFE"/>
    <w:rsid w:val="005E0383"/>
    <w:rsid w:val="005F308C"/>
    <w:rsid w:val="006035F7"/>
    <w:rsid w:val="00614767"/>
    <w:rsid w:val="00621828"/>
    <w:rsid w:val="00630D93"/>
    <w:rsid w:val="00640CA5"/>
    <w:rsid w:val="00644A41"/>
    <w:rsid w:val="0065577B"/>
    <w:rsid w:val="00673BA7"/>
    <w:rsid w:val="00674908"/>
    <w:rsid w:val="00675A16"/>
    <w:rsid w:val="00675EE4"/>
    <w:rsid w:val="00683014"/>
    <w:rsid w:val="00683106"/>
    <w:rsid w:val="006D4BB3"/>
    <w:rsid w:val="006D7C1E"/>
    <w:rsid w:val="006E4121"/>
    <w:rsid w:val="006E4985"/>
    <w:rsid w:val="007217E4"/>
    <w:rsid w:val="00724453"/>
    <w:rsid w:val="00724553"/>
    <w:rsid w:val="007370F7"/>
    <w:rsid w:val="00755D1B"/>
    <w:rsid w:val="007665D2"/>
    <w:rsid w:val="007668EC"/>
    <w:rsid w:val="00770309"/>
    <w:rsid w:val="00775A1B"/>
    <w:rsid w:val="00776416"/>
    <w:rsid w:val="00785355"/>
    <w:rsid w:val="00792ECC"/>
    <w:rsid w:val="007A218F"/>
    <w:rsid w:val="007A7F11"/>
    <w:rsid w:val="007B28D2"/>
    <w:rsid w:val="007E2310"/>
    <w:rsid w:val="007F060D"/>
    <w:rsid w:val="0080412A"/>
    <w:rsid w:val="00805345"/>
    <w:rsid w:val="008106F8"/>
    <w:rsid w:val="00814A84"/>
    <w:rsid w:val="00820118"/>
    <w:rsid w:val="00835DE4"/>
    <w:rsid w:val="008373A0"/>
    <w:rsid w:val="008417D2"/>
    <w:rsid w:val="008454F4"/>
    <w:rsid w:val="00847729"/>
    <w:rsid w:val="00850DBC"/>
    <w:rsid w:val="00851D12"/>
    <w:rsid w:val="00855EEF"/>
    <w:rsid w:val="008C2318"/>
    <w:rsid w:val="008D4500"/>
    <w:rsid w:val="008D6DE1"/>
    <w:rsid w:val="008F5B51"/>
    <w:rsid w:val="00902573"/>
    <w:rsid w:val="00902662"/>
    <w:rsid w:val="009039E1"/>
    <w:rsid w:val="00925E2E"/>
    <w:rsid w:val="00927154"/>
    <w:rsid w:val="009273AE"/>
    <w:rsid w:val="009400D2"/>
    <w:rsid w:val="009416A7"/>
    <w:rsid w:val="00944203"/>
    <w:rsid w:val="0094441E"/>
    <w:rsid w:val="009630FA"/>
    <w:rsid w:val="00965048"/>
    <w:rsid w:val="00971964"/>
    <w:rsid w:val="0097329E"/>
    <w:rsid w:val="00975746"/>
    <w:rsid w:val="009759FC"/>
    <w:rsid w:val="009777A4"/>
    <w:rsid w:val="00983A36"/>
    <w:rsid w:val="00987DF2"/>
    <w:rsid w:val="00992E6A"/>
    <w:rsid w:val="009B366C"/>
    <w:rsid w:val="009B5DA7"/>
    <w:rsid w:val="009B7FBE"/>
    <w:rsid w:val="009C64D8"/>
    <w:rsid w:val="009D0BAE"/>
    <w:rsid w:val="009E08FA"/>
    <w:rsid w:val="009E20B2"/>
    <w:rsid w:val="009E549F"/>
    <w:rsid w:val="009E5810"/>
    <w:rsid w:val="00A0099E"/>
    <w:rsid w:val="00A072F6"/>
    <w:rsid w:val="00A25A02"/>
    <w:rsid w:val="00A26388"/>
    <w:rsid w:val="00A3045B"/>
    <w:rsid w:val="00A31CD3"/>
    <w:rsid w:val="00A361A6"/>
    <w:rsid w:val="00A4068E"/>
    <w:rsid w:val="00A448C1"/>
    <w:rsid w:val="00A55055"/>
    <w:rsid w:val="00A73062"/>
    <w:rsid w:val="00A75498"/>
    <w:rsid w:val="00A862B3"/>
    <w:rsid w:val="00A9054B"/>
    <w:rsid w:val="00A94933"/>
    <w:rsid w:val="00A954BE"/>
    <w:rsid w:val="00AB5A52"/>
    <w:rsid w:val="00AC24E9"/>
    <w:rsid w:val="00AD4037"/>
    <w:rsid w:val="00AE3480"/>
    <w:rsid w:val="00AE59F4"/>
    <w:rsid w:val="00AF4690"/>
    <w:rsid w:val="00B04EF9"/>
    <w:rsid w:val="00B06EF3"/>
    <w:rsid w:val="00B1359B"/>
    <w:rsid w:val="00B14F1E"/>
    <w:rsid w:val="00B231A3"/>
    <w:rsid w:val="00B36A7D"/>
    <w:rsid w:val="00B4341E"/>
    <w:rsid w:val="00B43B4E"/>
    <w:rsid w:val="00B46EAC"/>
    <w:rsid w:val="00B5074D"/>
    <w:rsid w:val="00B632E3"/>
    <w:rsid w:val="00B642D8"/>
    <w:rsid w:val="00B83DF0"/>
    <w:rsid w:val="00B92F84"/>
    <w:rsid w:val="00B962C0"/>
    <w:rsid w:val="00B972F2"/>
    <w:rsid w:val="00BA3B0A"/>
    <w:rsid w:val="00BA3DA8"/>
    <w:rsid w:val="00BC0708"/>
    <w:rsid w:val="00BC451D"/>
    <w:rsid w:val="00BC4FFD"/>
    <w:rsid w:val="00BE03F7"/>
    <w:rsid w:val="00BE5CB7"/>
    <w:rsid w:val="00C03FFB"/>
    <w:rsid w:val="00C22F83"/>
    <w:rsid w:val="00C35F9B"/>
    <w:rsid w:val="00C443C2"/>
    <w:rsid w:val="00C67E19"/>
    <w:rsid w:val="00C738C0"/>
    <w:rsid w:val="00C7420D"/>
    <w:rsid w:val="00C7716A"/>
    <w:rsid w:val="00C865F1"/>
    <w:rsid w:val="00C960AD"/>
    <w:rsid w:val="00C97502"/>
    <w:rsid w:val="00CB1B19"/>
    <w:rsid w:val="00CB61FF"/>
    <w:rsid w:val="00CC23C8"/>
    <w:rsid w:val="00CE454C"/>
    <w:rsid w:val="00D12E9D"/>
    <w:rsid w:val="00D17D21"/>
    <w:rsid w:val="00D17E93"/>
    <w:rsid w:val="00D21A8B"/>
    <w:rsid w:val="00D4211F"/>
    <w:rsid w:val="00D66D11"/>
    <w:rsid w:val="00D84DC1"/>
    <w:rsid w:val="00D91A68"/>
    <w:rsid w:val="00D926E9"/>
    <w:rsid w:val="00DF5156"/>
    <w:rsid w:val="00E1163F"/>
    <w:rsid w:val="00E1456D"/>
    <w:rsid w:val="00E20036"/>
    <w:rsid w:val="00E2358C"/>
    <w:rsid w:val="00E23DF6"/>
    <w:rsid w:val="00E260FE"/>
    <w:rsid w:val="00E306CB"/>
    <w:rsid w:val="00E418DC"/>
    <w:rsid w:val="00E54AFB"/>
    <w:rsid w:val="00E7293F"/>
    <w:rsid w:val="00E743F2"/>
    <w:rsid w:val="00EA5896"/>
    <w:rsid w:val="00EA5D41"/>
    <w:rsid w:val="00EC7D55"/>
    <w:rsid w:val="00ED10BF"/>
    <w:rsid w:val="00ED50E5"/>
    <w:rsid w:val="00ED5E15"/>
    <w:rsid w:val="00EE742C"/>
    <w:rsid w:val="00EF6230"/>
    <w:rsid w:val="00EF6B62"/>
    <w:rsid w:val="00F0673B"/>
    <w:rsid w:val="00F14F84"/>
    <w:rsid w:val="00F15C2B"/>
    <w:rsid w:val="00F208F0"/>
    <w:rsid w:val="00F35AD1"/>
    <w:rsid w:val="00F36953"/>
    <w:rsid w:val="00F44A34"/>
    <w:rsid w:val="00F56E28"/>
    <w:rsid w:val="00F65939"/>
    <w:rsid w:val="00F73817"/>
    <w:rsid w:val="00F93101"/>
    <w:rsid w:val="00F975A9"/>
    <w:rsid w:val="00FA3E63"/>
    <w:rsid w:val="00FB0713"/>
    <w:rsid w:val="00FB1F6A"/>
    <w:rsid w:val="00FC1966"/>
    <w:rsid w:val="00FC71CC"/>
    <w:rsid w:val="00FD031F"/>
    <w:rsid w:val="00FD2767"/>
    <w:rsid w:val="00FD4EC4"/>
    <w:rsid w:val="00FE0F69"/>
    <w:rsid w:val="00FF0FF0"/>
    <w:rsid w:val="00FF59F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semiHidden/>
    <w:unhideWhenUsed/>
    <w:rsid w:val="002C7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semiHidden/>
    <w:unhideWhenUsed/>
    <w:rsid w:val="002C7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9</cp:revision>
  <cp:lastPrinted>2019-09-09T00:08:00Z</cp:lastPrinted>
  <dcterms:created xsi:type="dcterms:W3CDTF">2019-09-08T23:24:00Z</dcterms:created>
  <dcterms:modified xsi:type="dcterms:W3CDTF">2019-09-09T00:33:00Z</dcterms:modified>
</cp:coreProperties>
</file>